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2CA78" w14:textId="4A5FF756" w:rsidR="007B5B68" w:rsidRDefault="007B5B68" w:rsidP="007B5B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возможности подачи заявки</w:t>
      </w:r>
    </w:p>
    <w:p w14:paraId="077E2408" w14:textId="77777777" w:rsidR="007B5B68" w:rsidRDefault="007B5B68" w:rsidP="007B5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осуществление технологического присоединения</w:t>
      </w:r>
    </w:p>
    <w:p w14:paraId="0D38F07F" w14:textId="77777777" w:rsidR="007B5B68" w:rsidRDefault="007B5B68" w:rsidP="007B5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энергопринимающих устройств заявителей, указанных</w:t>
      </w:r>
    </w:p>
    <w:p w14:paraId="5C6EE458" w14:textId="77777777" w:rsidR="007B5B68" w:rsidRDefault="007B5B68" w:rsidP="007B5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5" w:history="1">
        <w:r>
          <w:rPr>
            <w:rFonts w:ascii="Calibri" w:hAnsi="Calibri" w:cs="Calibri"/>
            <w:color w:val="0000FF"/>
          </w:rPr>
          <w:t>пунктах 12(1)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Правил технологического</w:t>
      </w:r>
    </w:p>
    <w:p w14:paraId="253AE441" w14:textId="77777777" w:rsidR="007B5B68" w:rsidRDefault="007B5B68" w:rsidP="007B5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присоединения энергопринимающих устройств потребителей</w:t>
      </w:r>
    </w:p>
    <w:p w14:paraId="5F5354BF" w14:textId="77777777" w:rsidR="007B5B68" w:rsidRDefault="007B5B68" w:rsidP="007B5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энергии, объектов по производству</w:t>
      </w:r>
    </w:p>
    <w:p w14:paraId="1AE71A00" w14:textId="77777777" w:rsidR="007B5B68" w:rsidRDefault="007B5B68" w:rsidP="007B5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энергии, а также объектов электросетевого</w:t>
      </w:r>
    </w:p>
    <w:p w14:paraId="2EDD3A15" w14:textId="77777777" w:rsidR="007B5B68" w:rsidRDefault="007B5B68" w:rsidP="007B5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хозяйства, принадлежащих сетевым организациям и иным лицам,</w:t>
      </w:r>
    </w:p>
    <w:p w14:paraId="780A076D" w14:textId="77777777" w:rsidR="007B5B68" w:rsidRDefault="007B5B68" w:rsidP="007B5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сетям, утвержденных постановлением</w:t>
      </w:r>
    </w:p>
    <w:p w14:paraId="33CBCB99" w14:textId="77777777" w:rsidR="007B5B68" w:rsidRDefault="007B5B68" w:rsidP="007B5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Российской Федерации от 27.12.2004 N 861,</w:t>
      </w:r>
    </w:p>
    <w:p w14:paraId="2C4E6EBF" w14:textId="77777777" w:rsidR="007B5B68" w:rsidRDefault="007B5B68" w:rsidP="007B5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 классом напряжения до 10 кВ</w:t>
      </w:r>
    </w:p>
    <w:p w14:paraId="57FB57C6" w14:textId="77777777" w:rsidR="007B5B68" w:rsidRDefault="007B5B68" w:rsidP="007B5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включительно посредством официального сайта сетевой</w:t>
      </w:r>
    </w:p>
    <w:p w14:paraId="60631E38" w14:textId="77777777" w:rsidR="007B5B68" w:rsidRDefault="007B5B68" w:rsidP="007B5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или иного официального сайта в сети Интернет,</w:t>
      </w:r>
    </w:p>
    <w:p w14:paraId="558B3BA2" w14:textId="77777777" w:rsidR="007B5B68" w:rsidRDefault="007B5B68" w:rsidP="007B5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определяемого Правительством Российской Федерации </w:t>
      </w:r>
      <w:hyperlink w:anchor="Par1311" w:history="1">
        <w:r>
          <w:rPr>
            <w:rFonts w:ascii="Calibri" w:hAnsi="Calibri" w:cs="Calibri"/>
            <w:color w:val="0000FF"/>
          </w:rPr>
          <w:t>&lt;*&gt;</w:t>
        </w:r>
      </w:hyperlink>
    </w:p>
    <w:p w14:paraId="597BA844" w14:textId="77777777" w:rsidR="007B5B68" w:rsidRDefault="007B5B68" w:rsidP="007B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7F3208D" w14:textId="77777777" w:rsidR="007B5B68" w:rsidRDefault="007B5B68" w:rsidP="007B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27"/>
        <w:gridCol w:w="4571"/>
      </w:tblGrid>
      <w:tr w:rsidR="007B5B68" w14:paraId="49BBA61A" w14:textId="77777777" w:rsidTr="0021333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4B7FC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314A5" w14:textId="77777777" w:rsidR="007B5B68" w:rsidRPr="009920D5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ООО «ЭЛМАТ»</w:t>
            </w:r>
          </w:p>
        </w:tc>
      </w:tr>
      <w:tr w:rsidR="007B5B68" w14:paraId="36A0FC13" w14:textId="77777777" w:rsidTr="0021333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01B12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B6365" w14:textId="77777777" w:rsidR="007B5B68" w:rsidRPr="009920D5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4027118977</w:t>
            </w:r>
          </w:p>
        </w:tc>
      </w:tr>
      <w:tr w:rsidR="007B5B68" w14:paraId="36A7F45F" w14:textId="77777777" w:rsidTr="0021333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32B55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25232" w14:textId="77777777" w:rsidR="007B5B68" w:rsidRPr="009920D5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2435B8">
              <w:rPr>
                <w:rFonts w:ascii="Calibri" w:hAnsi="Calibri" w:cs="Calibri"/>
                <w:sz w:val="16"/>
                <w:szCs w:val="16"/>
              </w:rPr>
              <w:t>248033, г.Калуга, 2-й Академический проезд, 13</w:t>
            </w:r>
          </w:p>
        </w:tc>
      </w:tr>
      <w:tr w:rsidR="007B5B68" w14:paraId="1A8559BC" w14:textId="77777777" w:rsidTr="0021333D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6C0CB" w14:textId="77777777" w:rsidR="007B5B68" w:rsidRPr="00C43E78" w:rsidRDefault="007B5B68" w:rsidP="00213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1319"/>
            <w:bookmarkEnd w:id="0"/>
            <w:r w:rsidRPr="00C43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Подать заявку на технологическое присоединение</w:t>
            </w:r>
            <w:r w:rsidRPr="00C4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2F153E" w14:textId="77777777" w:rsidR="007B5B68" w:rsidRPr="00C43E78" w:rsidRDefault="007B5B68" w:rsidP="00213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Вашей заявке соответствуют условия, представленные в таблице:</w:t>
            </w:r>
            <w:r w:rsidRPr="00C4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1020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2333"/>
              <w:gridCol w:w="2125"/>
              <w:gridCol w:w="2833"/>
              <w:gridCol w:w="2549"/>
            </w:tblGrid>
            <w:tr w:rsidR="007B5B68" w:rsidRPr="00C43E78" w14:paraId="1F06E5A4" w14:textId="77777777" w:rsidTr="0021333D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4EE222" w14:textId="77777777" w:rsidR="007B5B68" w:rsidRPr="00C43E78" w:rsidRDefault="007B5B68" w:rsidP="00213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E7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4620DE" w14:textId="77777777" w:rsidR="007B5B68" w:rsidRPr="00C43E78" w:rsidRDefault="007B5B68" w:rsidP="00213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E7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Заявитель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67E1DB" w14:textId="77777777" w:rsidR="007B5B68" w:rsidRPr="00C43E78" w:rsidRDefault="007B5B68" w:rsidP="00213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E7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Технологическое присоединение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50561E" w14:textId="77777777" w:rsidR="007B5B68" w:rsidRPr="00C43E78" w:rsidRDefault="007B5B68" w:rsidP="00213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E7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Мощность энергопринимающих устройств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048248" w14:textId="77777777" w:rsidR="007B5B68" w:rsidRPr="00C43E78" w:rsidRDefault="007B5B68" w:rsidP="00213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E7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Категория надежности электроснабжения</w:t>
                  </w:r>
                </w:p>
              </w:tc>
            </w:tr>
            <w:tr w:rsidR="007B5B68" w:rsidRPr="00C43E78" w14:paraId="42C0FA7B" w14:textId="77777777" w:rsidTr="0021333D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4841E" w14:textId="77777777" w:rsidR="007B5B68" w:rsidRPr="00C43E78" w:rsidRDefault="007B5B68" w:rsidP="00213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E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6D4DF0" w14:textId="77777777" w:rsidR="007B5B68" w:rsidRPr="00C43E78" w:rsidRDefault="007B5B68" w:rsidP="00213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E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Физическое лицо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3BE44" w14:textId="77777777" w:rsidR="007B5B68" w:rsidRPr="00C43E78" w:rsidRDefault="007B5B68" w:rsidP="00213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E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Постоянное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6F486" w14:textId="77777777" w:rsidR="007B5B68" w:rsidRPr="00C43E78" w:rsidRDefault="007B5B68" w:rsidP="00213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E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15 кВт включительно  (с учетом ранее присоединенной) для бытовых нужд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F668A" w14:textId="77777777" w:rsidR="007B5B68" w:rsidRPr="00C43E78" w:rsidRDefault="007B5B68" w:rsidP="00213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E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категория </w:t>
                  </w:r>
                </w:p>
                <w:p w14:paraId="5B9D75E7" w14:textId="77777777" w:rsidR="007B5B68" w:rsidRPr="00C43E78" w:rsidRDefault="007B5B68" w:rsidP="00213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E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Pr="00C43E7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по одному источнику электроснабжения)</w:t>
                  </w:r>
                </w:p>
              </w:tc>
            </w:tr>
            <w:tr w:rsidR="007B5B68" w:rsidRPr="00C43E78" w14:paraId="52F83550" w14:textId="77777777" w:rsidTr="0021333D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6192E" w14:textId="77777777" w:rsidR="007B5B68" w:rsidRPr="00C43E78" w:rsidRDefault="007B5B68" w:rsidP="00213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E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09AAF" w14:textId="77777777" w:rsidR="007B5B68" w:rsidRPr="00C43E78" w:rsidRDefault="007B5B68" w:rsidP="00213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E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Юридическое лицо/ индивидуальный предприниматель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0ADC0E" w14:textId="77777777" w:rsidR="007B5B68" w:rsidRPr="00C43E78" w:rsidRDefault="007B5B68" w:rsidP="00213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E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Постоянное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A8DAF2" w14:textId="77777777" w:rsidR="007B5B68" w:rsidRPr="00C43E78" w:rsidRDefault="007B5B68" w:rsidP="00213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E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150 кВт включительно  (с учетом ранее присоединенной)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E42F9C" w14:textId="77777777" w:rsidR="007B5B68" w:rsidRPr="00C43E78" w:rsidRDefault="007B5B68" w:rsidP="00213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E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категория</w:t>
                  </w:r>
                </w:p>
                <w:p w14:paraId="02034845" w14:textId="77777777" w:rsidR="007B5B68" w:rsidRPr="00C43E78" w:rsidRDefault="007B5B68" w:rsidP="00213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E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Pr="00C43E7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по одному источнику электроснабжения</w:t>
                  </w:r>
                  <w:r w:rsidRPr="00C43E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7B5B68" w:rsidRPr="00C43E78" w14:paraId="744B723D" w14:textId="77777777" w:rsidTr="0021333D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22B63" w14:textId="77777777" w:rsidR="007B5B68" w:rsidRPr="00C43E78" w:rsidRDefault="007B5B68" w:rsidP="00213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E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73FF9" w14:textId="77777777" w:rsidR="007B5B68" w:rsidRPr="00C43E78" w:rsidRDefault="007B5B68" w:rsidP="00213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E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Физическое лицо/ юридическое лицо/ индивидуальный предприниматель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8DE01E" w14:textId="77777777" w:rsidR="007B5B68" w:rsidRPr="00C43E78" w:rsidRDefault="007B5B68" w:rsidP="00213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E7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Временное</w:t>
                  </w:r>
                  <w:r w:rsidRPr="00C43E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(при наличии договора с сетевой организацией)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B9C45" w14:textId="77777777" w:rsidR="007B5B68" w:rsidRPr="00C43E78" w:rsidRDefault="007B5B68" w:rsidP="00213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E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 ограничения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06AD7B" w14:textId="77777777" w:rsidR="007B5B68" w:rsidRPr="00C43E78" w:rsidRDefault="007B5B68" w:rsidP="00213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E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категория </w:t>
                  </w:r>
                </w:p>
                <w:p w14:paraId="3239F3D1" w14:textId="77777777" w:rsidR="007B5B68" w:rsidRPr="00C43E78" w:rsidRDefault="007B5B68" w:rsidP="00213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E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Pr="00C43E7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по одному источнику электроснабжения</w:t>
                  </w:r>
                  <w:r w:rsidRPr="00C43E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7B5B68" w:rsidRPr="00C43E78" w14:paraId="7E12B824" w14:textId="77777777" w:rsidTr="0021333D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A92C9" w14:textId="77777777" w:rsidR="007B5B68" w:rsidRPr="00C43E78" w:rsidRDefault="007B5B68" w:rsidP="00213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E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8DEFFA" w14:textId="77777777" w:rsidR="007B5B68" w:rsidRPr="00C43E78" w:rsidRDefault="007B5B68" w:rsidP="00213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E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Физическое лицо/ юридическое лицо/ индивидуальный предприниматель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C242E" w14:textId="77777777" w:rsidR="007B5B68" w:rsidRPr="00C43E78" w:rsidRDefault="007B5B68" w:rsidP="00213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E7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Временное </w:t>
                  </w:r>
                  <w:r w:rsidRPr="00C43E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присоединение передвижных объектов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44FB2A" w14:textId="77777777" w:rsidR="007B5B68" w:rsidRPr="00C43E78" w:rsidRDefault="007B5B68" w:rsidP="00213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E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150 кВт включительно  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6436E0" w14:textId="77777777" w:rsidR="007B5B68" w:rsidRPr="00C43E78" w:rsidRDefault="007B5B68" w:rsidP="00213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E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категория </w:t>
                  </w:r>
                </w:p>
                <w:p w14:paraId="269A0731" w14:textId="77777777" w:rsidR="007B5B68" w:rsidRPr="00C43E78" w:rsidRDefault="007B5B68" w:rsidP="00213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E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Pr="00C43E7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по одному источнику электроснабжения</w:t>
                  </w:r>
                  <w:r w:rsidRPr="00C43E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7B5B68" w:rsidRPr="00C43E78" w14:paraId="41AAEC5A" w14:textId="77777777" w:rsidTr="0021333D">
              <w:trPr>
                <w:trHeight w:val="331"/>
              </w:trPr>
              <w:tc>
                <w:tcPr>
                  <w:tcW w:w="102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2F3903" w14:textId="77777777" w:rsidR="007B5B68" w:rsidRPr="00C43E78" w:rsidRDefault="007B5B68" w:rsidP="00213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E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 напряжения до 10 кВ включительно.</w:t>
                  </w:r>
                </w:p>
              </w:tc>
            </w:tr>
          </w:tbl>
          <w:p w14:paraId="5539FE61" w14:textId="77777777" w:rsidR="007B5B68" w:rsidRPr="00C43E78" w:rsidRDefault="007B5B68" w:rsidP="00213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можете направить заявку и первичные документы для заключения договора об осуществлении технологического присоединения в «</w:t>
            </w:r>
            <w:hyperlink r:id="rId8" w:tgtFrame="_blank" w:history="1">
              <w:r w:rsidRPr="00C43E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Личном кабинете</w:t>
              </w:r>
            </w:hyperlink>
            <w:r w:rsidRPr="00C4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2CE0A63B" w14:textId="77777777" w:rsidR="007B5B68" w:rsidRPr="00C43E78" w:rsidRDefault="007B5B68" w:rsidP="00213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55FADA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</w:p>
        </w:tc>
      </w:tr>
      <w:tr w:rsidR="007B5B68" w14:paraId="25ED3E14" w14:textId="77777777" w:rsidTr="0021333D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0414A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Подача заявок и документов в электронной форме осуществляется заявителем с использованием идентификатора и пароля, выданных посредством сайта сетевой организации в порядке, установленном сетевой организацией. </w:t>
            </w:r>
            <w:hyperlink w:anchor="Par132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  <w:p w14:paraId="38656C01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</w:t>
            </w:r>
          </w:p>
        </w:tc>
      </w:tr>
    </w:tbl>
    <w:p w14:paraId="19734555" w14:textId="77777777" w:rsidR="007B5B68" w:rsidRDefault="007B5B68" w:rsidP="007B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6378CF7" w14:textId="77777777" w:rsidR="007B5B68" w:rsidRDefault="007B5B68" w:rsidP="007B5B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325"/>
      <w:bookmarkStart w:id="2" w:name="Par1329"/>
      <w:bookmarkEnd w:id="1"/>
      <w:bookmarkEnd w:id="2"/>
      <w:r>
        <w:rPr>
          <w:rFonts w:ascii="Calibri" w:hAnsi="Calibri" w:cs="Calibri"/>
        </w:rPr>
        <w:t>&lt;4&gt; Информация о порядке выдачи и использования идентификатора и пароля раскрывается регулируемой организацией в соответствии с таблицей 7.</w:t>
      </w:r>
    </w:p>
    <w:p w14:paraId="4C27DDAF" w14:textId="77777777" w:rsidR="007B5B68" w:rsidRDefault="007B5B68" w:rsidP="007B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0706974" w14:textId="77777777" w:rsidR="007B5B68" w:rsidRDefault="007B5B68" w:rsidP="007B5B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" w:name="Par1331"/>
      <w:bookmarkEnd w:id="3"/>
      <w:r>
        <w:rPr>
          <w:rFonts w:ascii="Calibri" w:hAnsi="Calibri" w:cs="Calibri"/>
        </w:rPr>
        <w:t>Таблица 7</w:t>
      </w:r>
    </w:p>
    <w:p w14:paraId="638A49AD" w14:textId="77777777" w:rsidR="007B5B68" w:rsidRDefault="007B5B68" w:rsidP="007B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B395713" w14:textId="77777777" w:rsidR="007B5B68" w:rsidRDefault="007B5B68" w:rsidP="007B5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порядке выдачи и использования</w:t>
      </w:r>
    </w:p>
    <w:p w14:paraId="71CE5CF3" w14:textId="77777777" w:rsidR="007B5B68" w:rsidRDefault="007B5B68" w:rsidP="007B5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идентификатора и пароля для подачи заявки и документов</w:t>
      </w:r>
    </w:p>
    <w:p w14:paraId="14D0C972" w14:textId="77777777" w:rsidR="007B5B68" w:rsidRDefault="007B5B68" w:rsidP="007B5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технологическое присоединение к электрическим сетям</w:t>
      </w:r>
    </w:p>
    <w:p w14:paraId="28CCD4EF" w14:textId="77777777" w:rsidR="007B5B68" w:rsidRDefault="007B5B68" w:rsidP="007B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B5B68" w14:paraId="219A6A9D" w14:textId="77777777" w:rsidTr="0021333D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11A958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4" w:name="Par1337"/>
            <w:bookmarkEnd w:id="4"/>
            <w:r>
              <w:rPr>
                <w:rFonts w:ascii="Calibri" w:hAnsi="Calibri" w:cs="Calibri"/>
              </w:rPr>
              <w:t>Информация о порядке выдачи и использования идентификатора и пароля для подачи заявки и документов на технологическое присоединение к электрическим сетям</w:t>
            </w:r>
          </w:p>
        </w:tc>
      </w:tr>
      <w:tr w:rsidR="007B5B68" w14:paraId="38C9C827" w14:textId="77777777" w:rsidTr="0021333D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8D41D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и использование идентификатора и пароля для подачи заявки и документов на технологическое присоединение к электрическим сетям осуществляется в порядке, утвержденном приказом _ООО «ЭЛМАТ»</w:t>
            </w:r>
          </w:p>
          <w:p w14:paraId="53EE3686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 .03.2015г.N 65    </w:t>
            </w:r>
          </w:p>
          <w:p w14:paraId="74AE9249" w14:textId="77777777" w:rsidR="007B5B68" w:rsidRDefault="007B5B68" w:rsidP="007B5B6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официальном сайте ООО «ЭЛМАТ»  зайти в файл «личный кабинет» , зарегистрироваться   </w:t>
            </w:r>
          </w:p>
          <w:p w14:paraId="682EF207" w14:textId="77777777" w:rsidR="007B5B68" w:rsidRDefault="007B5B68" w:rsidP="007B5B6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ваш электронный адрес  будет выслан идентификатор и пароль для входа в личный кабинет</w:t>
            </w:r>
          </w:p>
          <w:p w14:paraId="6C07EBF4" w14:textId="77777777" w:rsidR="007B5B68" w:rsidRDefault="007B5B68" w:rsidP="007B5B6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Заполнить и выслать через личный кабинет заявку на технологическое присоединение</w:t>
            </w:r>
          </w:p>
          <w:tbl>
            <w:tblPr>
              <w:tblW w:w="450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54"/>
              <w:gridCol w:w="1709"/>
            </w:tblGrid>
            <w:tr w:rsidR="007B5B68" w14:paraId="239FE7E0" w14:textId="77777777" w:rsidTr="0021333D">
              <w:trPr>
                <w:tblCellSpacing w:w="15" w:type="dxa"/>
                <w:jc w:val="center"/>
              </w:trPr>
              <w:tc>
                <w:tcPr>
                  <w:tcW w:w="7001" w:type="dxa"/>
                  <w:shd w:val="clear" w:color="auto" w:fill="E6E6FA"/>
                  <w:vAlign w:val="center"/>
                  <w:hideMark/>
                </w:tcPr>
                <w:p w14:paraId="06F3E1AF" w14:textId="77777777" w:rsidR="007B5B68" w:rsidRDefault="007B5B68" w:rsidP="0021333D">
                  <w:pPr>
                    <w:rPr>
                      <w:sz w:val="24"/>
                      <w:szCs w:val="24"/>
                    </w:rPr>
                  </w:pPr>
                  <w:r>
                    <w:t xml:space="preserve">Полное наименование Заявителя </w:t>
                  </w:r>
                  <w:r>
                    <w:br/>
                    <w:t>(юридические лица, индивидуальные предприниматели)</w:t>
                  </w:r>
                  <w:r>
                    <w:rPr>
                      <w:color w:val="FF0000"/>
                    </w:rPr>
                    <w:t>*</w:t>
                  </w:r>
                  <w:r>
                    <w:t>:</w:t>
                  </w:r>
                </w:p>
              </w:tc>
              <w:tc>
                <w:tcPr>
                  <w:tcW w:w="1710" w:type="dxa"/>
                  <w:shd w:val="clear" w:color="auto" w:fill="E6E6FA"/>
                  <w:vAlign w:val="center"/>
                  <w:hideMark/>
                </w:tcPr>
                <w:p w14:paraId="5525BBBB" w14:textId="77777777" w:rsidR="007B5B68" w:rsidRDefault="007B5B68" w:rsidP="0021333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B5B68" w14:paraId="67E5E964" w14:textId="77777777" w:rsidTr="0021333D">
              <w:trPr>
                <w:tblCellSpacing w:w="15" w:type="dxa"/>
                <w:jc w:val="center"/>
              </w:trPr>
              <w:tc>
                <w:tcPr>
                  <w:tcW w:w="7001" w:type="dxa"/>
                  <w:shd w:val="clear" w:color="auto" w:fill="E6E6FA"/>
                  <w:vAlign w:val="center"/>
                  <w:hideMark/>
                </w:tcPr>
                <w:p w14:paraId="488F4847" w14:textId="77777777" w:rsidR="007B5B68" w:rsidRDefault="007B5B68" w:rsidP="0021333D">
                  <w:pPr>
                    <w:rPr>
                      <w:sz w:val="24"/>
                      <w:szCs w:val="24"/>
                    </w:rPr>
                  </w:pPr>
                  <w:r>
                    <w:t>Фамилия (для заявителей физических лиц)</w:t>
                  </w:r>
                  <w:r>
                    <w:rPr>
                      <w:color w:val="FF0000"/>
                    </w:rPr>
                    <w:t>*</w:t>
                  </w:r>
                  <w:r>
                    <w:t xml:space="preserve">: </w:t>
                  </w:r>
                </w:p>
              </w:tc>
              <w:tc>
                <w:tcPr>
                  <w:tcW w:w="1710" w:type="dxa"/>
                  <w:shd w:val="clear" w:color="auto" w:fill="E6E6FA"/>
                  <w:vAlign w:val="center"/>
                  <w:hideMark/>
                </w:tcPr>
                <w:p w14:paraId="3BD4A5B5" w14:textId="77777777" w:rsidR="007B5B68" w:rsidRDefault="007B5B68" w:rsidP="0021333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B5B68" w14:paraId="43748D66" w14:textId="77777777" w:rsidTr="0021333D">
              <w:trPr>
                <w:tblCellSpacing w:w="15" w:type="dxa"/>
                <w:jc w:val="center"/>
              </w:trPr>
              <w:tc>
                <w:tcPr>
                  <w:tcW w:w="7001" w:type="dxa"/>
                  <w:shd w:val="clear" w:color="auto" w:fill="E6E6FA"/>
                  <w:vAlign w:val="center"/>
                  <w:hideMark/>
                </w:tcPr>
                <w:p w14:paraId="7A379CF5" w14:textId="77777777" w:rsidR="007B5B68" w:rsidRDefault="007B5B68" w:rsidP="0021333D">
                  <w:pPr>
                    <w:rPr>
                      <w:sz w:val="24"/>
                      <w:szCs w:val="24"/>
                    </w:rPr>
                  </w:pPr>
                  <w:r>
                    <w:t>Имя</w:t>
                  </w:r>
                  <w:r>
                    <w:rPr>
                      <w:color w:val="FF0000"/>
                    </w:rPr>
                    <w:t>*</w:t>
                  </w:r>
                  <w:r>
                    <w:t>:</w:t>
                  </w:r>
                </w:p>
              </w:tc>
              <w:tc>
                <w:tcPr>
                  <w:tcW w:w="1710" w:type="dxa"/>
                  <w:shd w:val="clear" w:color="auto" w:fill="E6E6FA"/>
                  <w:vAlign w:val="center"/>
                  <w:hideMark/>
                </w:tcPr>
                <w:p w14:paraId="428D57F8" w14:textId="77777777" w:rsidR="007B5B68" w:rsidRDefault="007B5B68" w:rsidP="0021333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B5B68" w14:paraId="72DABED1" w14:textId="77777777" w:rsidTr="0021333D">
              <w:trPr>
                <w:tblCellSpacing w:w="15" w:type="dxa"/>
                <w:jc w:val="center"/>
              </w:trPr>
              <w:tc>
                <w:tcPr>
                  <w:tcW w:w="7001" w:type="dxa"/>
                  <w:shd w:val="clear" w:color="auto" w:fill="E6E6FA"/>
                  <w:vAlign w:val="center"/>
                  <w:hideMark/>
                </w:tcPr>
                <w:p w14:paraId="696166C2" w14:textId="77777777" w:rsidR="007B5B68" w:rsidRDefault="007B5B68" w:rsidP="0021333D">
                  <w:pPr>
                    <w:rPr>
                      <w:sz w:val="24"/>
                      <w:szCs w:val="24"/>
                    </w:rPr>
                  </w:pPr>
                  <w:r>
                    <w:t>Отчество</w:t>
                  </w:r>
                  <w:r>
                    <w:rPr>
                      <w:color w:val="FF0000"/>
                    </w:rPr>
                    <w:t>*</w:t>
                  </w:r>
                  <w:r>
                    <w:t>:</w:t>
                  </w:r>
                </w:p>
              </w:tc>
              <w:tc>
                <w:tcPr>
                  <w:tcW w:w="1710" w:type="dxa"/>
                  <w:shd w:val="clear" w:color="auto" w:fill="E6E6FA"/>
                  <w:vAlign w:val="center"/>
                  <w:hideMark/>
                </w:tcPr>
                <w:p w14:paraId="58AFFF1C" w14:textId="77777777" w:rsidR="007B5B68" w:rsidRDefault="007B5B68" w:rsidP="0021333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B5B68" w14:paraId="088EF951" w14:textId="77777777" w:rsidTr="0021333D">
              <w:trPr>
                <w:tblCellSpacing w:w="15" w:type="dxa"/>
                <w:jc w:val="center"/>
              </w:trPr>
              <w:tc>
                <w:tcPr>
                  <w:tcW w:w="7001" w:type="dxa"/>
                  <w:shd w:val="clear" w:color="auto" w:fill="E6E6FA"/>
                  <w:vAlign w:val="center"/>
                  <w:hideMark/>
                </w:tcPr>
                <w:p w14:paraId="4CD75C79" w14:textId="77777777" w:rsidR="007B5B68" w:rsidRDefault="007B5B68" w:rsidP="0021333D">
                  <w:pPr>
                    <w:rPr>
                      <w:sz w:val="24"/>
                      <w:szCs w:val="24"/>
                    </w:rPr>
                  </w:pPr>
                  <w:r>
                    <w:t>Тема обращения</w:t>
                  </w:r>
                  <w:r>
                    <w:rPr>
                      <w:color w:val="FF0000"/>
                    </w:rPr>
                    <w:t>*</w:t>
                  </w:r>
                  <w:r>
                    <w:t>:</w:t>
                  </w:r>
                </w:p>
              </w:tc>
              <w:tc>
                <w:tcPr>
                  <w:tcW w:w="1710" w:type="dxa"/>
                  <w:shd w:val="clear" w:color="auto" w:fill="E6E6FA"/>
                  <w:vAlign w:val="center"/>
                  <w:hideMark/>
                </w:tcPr>
                <w:p w14:paraId="7D03743B" w14:textId="77777777" w:rsidR="007B5B68" w:rsidRDefault="007B5B68" w:rsidP="0021333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FFF51E5" w14:textId="77777777" w:rsidR="007B5B68" w:rsidRDefault="007B5B68" w:rsidP="0021333D">
            <w:pPr>
              <w:rPr>
                <w:vanish/>
              </w:rPr>
            </w:pPr>
          </w:p>
          <w:tbl>
            <w:tblPr>
              <w:tblW w:w="450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88"/>
              <w:gridCol w:w="3375"/>
            </w:tblGrid>
            <w:tr w:rsidR="007B5B68" w14:paraId="5AAAC7A6" w14:textId="77777777" w:rsidTr="0021333D">
              <w:trPr>
                <w:trHeight w:val="600"/>
                <w:tblCellSpacing w:w="15" w:type="dxa"/>
                <w:jc w:val="center"/>
              </w:trPr>
              <w:tc>
                <w:tcPr>
                  <w:tcW w:w="8741" w:type="dxa"/>
                  <w:gridSpan w:val="2"/>
                  <w:shd w:val="clear" w:color="auto" w:fill="B0C4DE"/>
                  <w:vAlign w:val="center"/>
                  <w:hideMark/>
                </w:tcPr>
                <w:p w14:paraId="30F5A43F" w14:textId="77777777" w:rsidR="007B5B68" w:rsidRDefault="007B5B68" w:rsidP="0021333D">
                  <w:pPr>
                    <w:pStyle w:val="a4"/>
                    <w:jc w:val="center"/>
                  </w:pPr>
                </w:p>
              </w:tc>
            </w:tr>
            <w:tr w:rsidR="007B5B68" w14:paraId="6D0266C7" w14:textId="77777777" w:rsidTr="0021333D">
              <w:trPr>
                <w:tblCellSpacing w:w="15" w:type="dxa"/>
                <w:jc w:val="center"/>
              </w:trPr>
              <w:tc>
                <w:tcPr>
                  <w:tcW w:w="5288" w:type="dxa"/>
                  <w:shd w:val="clear" w:color="auto" w:fill="E6E6FA"/>
                  <w:vAlign w:val="center"/>
                  <w:hideMark/>
                </w:tcPr>
                <w:p w14:paraId="64B9FF13" w14:textId="77777777" w:rsidR="007B5B68" w:rsidRDefault="007B5B68" w:rsidP="0021333D">
                  <w:pPr>
                    <w:rPr>
                      <w:sz w:val="24"/>
                      <w:szCs w:val="24"/>
                    </w:rPr>
                  </w:pPr>
                  <w:r>
                    <w:t>Email</w:t>
                  </w:r>
                  <w:r>
                    <w:rPr>
                      <w:color w:val="FF0000"/>
                    </w:rPr>
                    <w:t>*</w:t>
                  </w:r>
                  <w:r>
                    <w:t>:</w:t>
                  </w:r>
                </w:p>
              </w:tc>
              <w:tc>
                <w:tcPr>
                  <w:tcW w:w="3423" w:type="dxa"/>
                  <w:shd w:val="clear" w:color="auto" w:fill="E6E6FA"/>
                  <w:vAlign w:val="center"/>
                  <w:hideMark/>
                </w:tcPr>
                <w:p w14:paraId="4E7B5897" w14:textId="77777777" w:rsidR="007B5B68" w:rsidRDefault="007B5B68" w:rsidP="0021333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B5B68" w14:paraId="352798B5" w14:textId="77777777" w:rsidTr="0021333D">
              <w:trPr>
                <w:tblCellSpacing w:w="15" w:type="dxa"/>
                <w:jc w:val="center"/>
              </w:trPr>
              <w:tc>
                <w:tcPr>
                  <w:tcW w:w="5288" w:type="dxa"/>
                  <w:shd w:val="clear" w:color="auto" w:fill="E6E6FA"/>
                  <w:vAlign w:val="center"/>
                  <w:hideMark/>
                </w:tcPr>
                <w:p w14:paraId="102DDCE7" w14:textId="77777777" w:rsidR="007B5B68" w:rsidRDefault="007B5B68" w:rsidP="0021333D">
                  <w:pPr>
                    <w:rPr>
                      <w:sz w:val="24"/>
                      <w:szCs w:val="24"/>
                    </w:rPr>
                  </w:pPr>
                  <w:r>
                    <w:t>Телефон с указанием кода города:</w:t>
                  </w:r>
                  <w:r>
                    <w:rPr>
                      <w:color w:val="FF0000"/>
                    </w:rPr>
                    <w:t>*</w:t>
                  </w:r>
                  <w:r>
                    <w:t>:</w:t>
                  </w:r>
                </w:p>
              </w:tc>
              <w:tc>
                <w:tcPr>
                  <w:tcW w:w="3423" w:type="dxa"/>
                  <w:shd w:val="clear" w:color="auto" w:fill="E6E6FA"/>
                  <w:vAlign w:val="center"/>
                  <w:hideMark/>
                </w:tcPr>
                <w:p w14:paraId="4A804017" w14:textId="77777777" w:rsidR="007B5B68" w:rsidRDefault="007B5B68" w:rsidP="0021333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B5B68" w14:paraId="479F9DDF" w14:textId="77777777" w:rsidTr="0021333D">
              <w:trPr>
                <w:trHeight w:val="600"/>
                <w:tblCellSpacing w:w="15" w:type="dxa"/>
                <w:jc w:val="center"/>
              </w:trPr>
              <w:tc>
                <w:tcPr>
                  <w:tcW w:w="8741" w:type="dxa"/>
                  <w:gridSpan w:val="2"/>
                  <w:shd w:val="clear" w:color="auto" w:fill="B0C4DE"/>
                  <w:vAlign w:val="center"/>
                  <w:hideMark/>
                </w:tcPr>
                <w:p w14:paraId="4B1A363D" w14:textId="77777777" w:rsidR="007B5B68" w:rsidRDefault="007B5B68" w:rsidP="0021333D">
                  <w:pPr>
                    <w:pStyle w:val="a4"/>
                    <w:jc w:val="center"/>
                  </w:pPr>
                  <w:r>
                    <w:rPr>
                      <w:b/>
                      <w:bCs/>
                    </w:rPr>
                    <w:t>Характеристики объекта:</w:t>
                  </w:r>
                </w:p>
              </w:tc>
            </w:tr>
            <w:tr w:rsidR="007B5B68" w14:paraId="549F1CAB" w14:textId="77777777" w:rsidTr="0021333D">
              <w:trPr>
                <w:tblCellSpacing w:w="15" w:type="dxa"/>
                <w:jc w:val="center"/>
              </w:trPr>
              <w:tc>
                <w:tcPr>
                  <w:tcW w:w="5288" w:type="dxa"/>
                  <w:shd w:val="clear" w:color="auto" w:fill="E6E6FA"/>
                  <w:vAlign w:val="center"/>
                  <w:hideMark/>
                </w:tcPr>
                <w:p w14:paraId="51785A70" w14:textId="77777777" w:rsidR="007B5B68" w:rsidRDefault="007B5B68" w:rsidP="0021333D">
                  <w:pPr>
                    <w:rPr>
                      <w:sz w:val="24"/>
                      <w:szCs w:val="24"/>
                    </w:rPr>
                  </w:pPr>
                  <w:r>
                    <w:t>Наименование объекта</w:t>
                  </w:r>
                  <w:r>
                    <w:rPr>
                      <w:color w:val="FF0000"/>
                    </w:rPr>
                    <w:t>*</w:t>
                  </w:r>
                  <w:r>
                    <w:t>:</w:t>
                  </w:r>
                </w:p>
              </w:tc>
              <w:tc>
                <w:tcPr>
                  <w:tcW w:w="3423" w:type="dxa"/>
                  <w:shd w:val="clear" w:color="auto" w:fill="E6E6FA"/>
                  <w:vAlign w:val="center"/>
                  <w:hideMark/>
                </w:tcPr>
                <w:p w14:paraId="11326025" w14:textId="77777777" w:rsidR="007B5B68" w:rsidRDefault="007B5B68" w:rsidP="0021333D">
                  <w:pPr>
                    <w:pStyle w:val="a4"/>
                  </w:pPr>
                </w:p>
              </w:tc>
            </w:tr>
            <w:tr w:rsidR="007B5B68" w:rsidRPr="007763F4" w14:paraId="6A30082E" w14:textId="77777777" w:rsidTr="0021333D">
              <w:trPr>
                <w:tblCellSpacing w:w="15" w:type="dxa"/>
                <w:jc w:val="center"/>
              </w:trPr>
              <w:tc>
                <w:tcPr>
                  <w:tcW w:w="5288" w:type="dxa"/>
                  <w:shd w:val="clear" w:color="auto" w:fill="E6E6FA"/>
                  <w:vAlign w:val="center"/>
                  <w:hideMark/>
                </w:tcPr>
                <w:p w14:paraId="771BB2EB" w14:textId="77777777" w:rsidR="007B5B68" w:rsidRPr="007763F4" w:rsidRDefault="007B5B68" w:rsidP="0021333D">
                  <w:pPr>
                    <w:rPr>
                      <w:sz w:val="24"/>
                      <w:szCs w:val="24"/>
                    </w:rPr>
                  </w:pPr>
                  <w:r w:rsidRPr="007763F4">
                    <w:t>Адрес объекта*:</w:t>
                  </w:r>
                </w:p>
              </w:tc>
              <w:tc>
                <w:tcPr>
                  <w:tcW w:w="3423" w:type="dxa"/>
                  <w:shd w:val="clear" w:color="auto" w:fill="E6E6FA"/>
                  <w:vAlign w:val="center"/>
                  <w:hideMark/>
                </w:tcPr>
                <w:p w14:paraId="7CABE9AA" w14:textId="77777777" w:rsidR="007B5B68" w:rsidRPr="007763F4" w:rsidRDefault="007B5B68" w:rsidP="0021333D">
                  <w:pPr>
                    <w:pStyle w:val="a4"/>
                  </w:pPr>
                </w:p>
              </w:tc>
            </w:tr>
            <w:tr w:rsidR="007B5B68" w:rsidRPr="007763F4" w14:paraId="11B732A8" w14:textId="77777777" w:rsidTr="0021333D">
              <w:trPr>
                <w:tblCellSpacing w:w="15" w:type="dxa"/>
                <w:jc w:val="center"/>
              </w:trPr>
              <w:tc>
                <w:tcPr>
                  <w:tcW w:w="5288" w:type="dxa"/>
                  <w:shd w:val="clear" w:color="auto" w:fill="E6E6FA"/>
                  <w:vAlign w:val="center"/>
                  <w:hideMark/>
                </w:tcPr>
                <w:p w14:paraId="4FB6BC6E" w14:textId="77777777" w:rsidR="007B5B68" w:rsidRPr="007763F4" w:rsidRDefault="007B5B68" w:rsidP="0021333D">
                  <w:pPr>
                    <w:rPr>
                      <w:sz w:val="24"/>
                      <w:szCs w:val="24"/>
                    </w:rPr>
                  </w:pPr>
                  <w:r w:rsidRPr="007763F4">
                    <w:lastRenderedPageBreak/>
                    <w:t>Район*:</w:t>
                  </w:r>
                </w:p>
              </w:tc>
              <w:tc>
                <w:tcPr>
                  <w:tcW w:w="3423" w:type="dxa"/>
                  <w:shd w:val="clear" w:color="auto" w:fill="E6E6FA"/>
                  <w:vAlign w:val="center"/>
                  <w:hideMark/>
                </w:tcPr>
                <w:p w14:paraId="30679B22" w14:textId="77777777" w:rsidR="007B5B68" w:rsidRPr="007763F4" w:rsidRDefault="007B5B68" w:rsidP="0021333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B5B68" w:rsidRPr="007763F4" w14:paraId="613E0238" w14:textId="77777777" w:rsidTr="0021333D">
              <w:trPr>
                <w:tblCellSpacing w:w="15" w:type="dxa"/>
                <w:jc w:val="center"/>
              </w:trPr>
              <w:tc>
                <w:tcPr>
                  <w:tcW w:w="5288" w:type="dxa"/>
                  <w:shd w:val="clear" w:color="auto" w:fill="E6E6FA"/>
                  <w:vAlign w:val="center"/>
                  <w:hideMark/>
                </w:tcPr>
                <w:p w14:paraId="3C1F1F90" w14:textId="77777777" w:rsidR="007B5B68" w:rsidRPr="007763F4" w:rsidRDefault="007B5B68" w:rsidP="0021333D">
                  <w:pPr>
                    <w:rPr>
                      <w:sz w:val="24"/>
                      <w:szCs w:val="24"/>
                    </w:rPr>
                  </w:pPr>
                  <w:r w:rsidRPr="007763F4">
                    <w:t>Населенный пункт / Ближайший населенный пункт*:</w:t>
                  </w:r>
                </w:p>
              </w:tc>
              <w:tc>
                <w:tcPr>
                  <w:tcW w:w="3423" w:type="dxa"/>
                  <w:shd w:val="clear" w:color="auto" w:fill="E6E6FA"/>
                  <w:vAlign w:val="center"/>
                  <w:hideMark/>
                </w:tcPr>
                <w:p w14:paraId="110AAA90" w14:textId="77777777" w:rsidR="007B5B68" w:rsidRPr="007763F4" w:rsidRDefault="007B5B68" w:rsidP="0021333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B5B68" w:rsidRPr="007763F4" w14:paraId="706B9810" w14:textId="77777777" w:rsidTr="0021333D">
              <w:trPr>
                <w:tblCellSpacing w:w="15" w:type="dxa"/>
                <w:jc w:val="center"/>
              </w:trPr>
              <w:tc>
                <w:tcPr>
                  <w:tcW w:w="5288" w:type="dxa"/>
                  <w:shd w:val="clear" w:color="auto" w:fill="E6E6FA"/>
                  <w:vAlign w:val="center"/>
                  <w:hideMark/>
                </w:tcPr>
                <w:p w14:paraId="22E8091E" w14:textId="77777777" w:rsidR="007B5B68" w:rsidRPr="007763F4" w:rsidRDefault="007B5B68" w:rsidP="0021333D">
                  <w:pPr>
                    <w:rPr>
                      <w:sz w:val="24"/>
                      <w:szCs w:val="24"/>
                    </w:rPr>
                  </w:pPr>
                  <w:r w:rsidRPr="007763F4">
                    <w:t>Улица / Расстояние до населенного пункта*:</w:t>
                  </w:r>
                </w:p>
              </w:tc>
              <w:tc>
                <w:tcPr>
                  <w:tcW w:w="3423" w:type="dxa"/>
                  <w:shd w:val="clear" w:color="auto" w:fill="E6E6FA"/>
                  <w:vAlign w:val="center"/>
                  <w:hideMark/>
                </w:tcPr>
                <w:p w14:paraId="3AB29785" w14:textId="77777777" w:rsidR="007B5B68" w:rsidRPr="007763F4" w:rsidRDefault="007B5B68" w:rsidP="0021333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B5B68" w:rsidRPr="007763F4" w14:paraId="119E0D1E" w14:textId="77777777" w:rsidTr="0021333D">
              <w:trPr>
                <w:tblCellSpacing w:w="15" w:type="dxa"/>
                <w:jc w:val="center"/>
              </w:trPr>
              <w:tc>
                <w:tcPr>
                  <w:tcW w:w="5288" w:type="dxa"/>
                  <w:shd w:val="clear" w:color="auto" w:fill="E6E6FA"/>
                  <w:vAlign w:val="center"/>
                  <w:hideMark/>
                </w:tcPr>
                <w:p w14:paraId="6AB59A57" w14:textId="77777777" w:rsidR="007B5B68" w:rsidRPr="007763F4" w:rsidRDefault="007B5B68" w:rsidP="0021333D">
                  <w:pPr>
                    <w:rPr>
                      <w:sz w:val="24"/>
                      <w:szCs w:val="24"/>
                    </w:rPr>
                  </w:pPr>
                  <w:r w:rsidRPr="007763F4">
                    <w:t>Дом или ближайший дом / Название автодороги, километраж *:</w:t>
                  </w:r>
                </w:p>
              </w:tc>
              <w:tc>
                <w:tcPr>
                  <w:tcW w:w="3423" w:type="dxa"/>
                  <w:shd w:val="clear" w:color="auto" w:fill="E6E6FA"/>
                  <w:vAlign w:val="center"/>
                  <w:hideMark/>
                </w:tcPr>
                <w:p w14:paraId="53EEF79C" w14:textId="77777777" w:rsidR="007B5B68" w:rsidRPr="007763F4" w:rsidRDefault="007B5B68" w:rsidP="0021333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B5B68" w:rsidRPr="007763F4" w14:paraId="23F10F08" w14:textId="77777777" w:rsidTr="0021333D">
              <w:trPr>
                <w:tblCellSpacing w:w="15" w:type="dxa"/>
                <w:jc w:val="center"/>
              </w:trPr>
              <w:tc>
                <w:tcPr>
                  <w:tcW w:w="5288" w:type="dxa"/>
                  <w:shd w:val="clear" w:color="auto" w:fill="E6E6FA"/>
                  <w:vAlign w:val="center"/>
                  <w:hideMark/>
                </w:tcPr>
                <w:p w14:paraId="7769EB85" w14:textId="77777777" w:rsidR="007B5B68" w:rsidRPr="007763F4" w:rsidRDefault="007B5B68" w:rsidP="0021333D">
                  <w:pPr>
                    <w:rPr>
                      <w:sz w:val="24"/>
                      <w:szCs w:val="24"/>
                    </w:rPr>
                  </w:pPr>
                  <w:r w:rsidRPr="007763F4">
                    <w:t>Запрашиваемая мощность (кВт):*:</w:t>
                  </w:r>
                </w:p>
              </w:tc>
              <w:tc>
                <w:tcPr>
                  <w:tcW w:w="3423" w:type="dxa"/>
                  <w:shd w:val="clear" w:color="auto" w:fill="E6E6FA"/>
                  <w:vAlign w:val="center"/>
                  <w:hideMark/>
                </w:tcPr>
                <w:p w14:paraId="357D534A" w14:textId="77777777" w:rsidR="007B5B68" w:rsidRPr="007763F4" w:rsidRDefault="007B5B68" w:rsidP="0021333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B5B68" w:rsidRPr="007763F4" w14:paraId="1F51E2C5" w14:textId="77777777" w:rsidTr="0021333D">
              <w:trPr>
                <w:tblCellSpacing w:w="15" w:type="dxa"/>
                <w:jc w:val="center"/>
              </w:trPr>
              <w:tc>
                <w:tcPr>
                  <w:tcW w:w="5288" w:type="dxa"/>
                  <w:shd w:val="clear" w:color="auto" w:fill="E6E6FA"/>
                  <w:vAlign w:val="center"/>
                  <w:hideMark/>
                </w:tcPr>
                <w:p w14:paraId="71DA74E1" w14:textId="77777777" w:rsidR="007B5B68" w:rsidRPr="007763F4" w:rsidRDefault="007B5B68" w:rsidP="0021333D">
                  <w:pPr>
                    <w:rPr>
                      <w:sz w:val="24"/>
                      <w:szCs w:val="24"/>
                    </w:rPr>
                  </w:pPr>
                  <w:r w:rsidRPr="007763F4">
                    <w:t>Уровень напряжения*:</w:t>
                  </w:r>
                </w:p>
              </w:tc>
              <w:tc>
                <w:tcPr>
                  <w:tcW w:w="3423" w:type="dxa"/>
                  <w:shd w:val="clear" w:color="auto" w:fill="E6E6FA"/>
                  <w:vAlign w:val="center"/>
                  <w:hideMark/>
                </w:tcPr>
                <w:p w14:paraId="64C2C6CF" w14:textId="77777777" w:rsidR="007B5B68" w:rsidRPr="007763F4" w:rsidRDefault="007B5B68" w:rsidP="0021333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37564CD" w14:textId="77777777" w:rsidR="007B5B68" w:rsidRPr="007763F4" w:rsidRDefault="007B5B68" w:rsidP="0021333D">
            <w:pPr>
              <w:rPr>
                <w:vanish/>
              </w:rPr>
            </w:pPr>
          </w:p>
          <w:tbl>
            <w:tblPr>
              <w:tblW w:w="450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63"/>
            </w:tblGrid>
            <w:tr w:rsidR="007B5B68" w:rsidRPr="007763F4" w14:paraId="0EA6E79A" w14:textId="77777777" w:rsidTr="0021333D">
              <w:trPr>
                <w:trHeight w:val="600"/>
                <w:tblCellSpacing w:w="15" w:type="dxa"/>
                <w:jc w:val="center"/>
              </w:trPr>
              <w:tc>
                <w:tcPr>
                  <w:tcW w:w="8741" w:type="dxa"/>
                  <w:shd w:val="clear" w:color="auto" w:fill="B0C4DE"/>
                  <w:vAlign w:val="center"/>
                  <w:hideMark/>
                </w:tcPr>
                <w:p w14:paraId="69A8E004" w14:textId="77777777" w:rsidR="007B5B68" w:rsidRPr="007763F4" w:rsidRDefault="007B5B68" w:rsidP="0021333D">
                  <w:pPr>
                    <w:pStyle w:val="a4"/>
                    <w:jc w:val="center"/>
                  </w:pPr>
                  <w:r w:rsidRPr="007763F4">
                    <w:rPr>
                      <w:b/>
                      <w:bCs/>
                    </w:rPr>
                    <w:t>Перечень необходимых документов:</w:t>
                  </w:r>
                </w:p>
              </w:tc>
            </w:tr>
            <w:tr w:rsidR="007B5B68" w14:paraId="26EBB5B9" w14:textId="77777777" w:rsidTr="0021333D">
              <w:trPr>
                <w:tblCellSpacing w:w="15" w:type="dxa"/>
                <w:jc w:val="center"/>
              </w:trPr>
              <w:tc>
                <w:tcPr>
                  <w:tcW w:w="8741" w:type="dxa"/>
                  <w:shd w:val="clear" w:color="auto" w:fill="E6E6FA"/>
                  <w:vAlign w:val="center"/>
                  <w:hideMark/>
                </w:tcPr>
                <w:p w14:paraId="340FB2DF" w14:textId="77777777" w:rsidR="007B5B68" w:rsidRDefault="007B5B68" w:rsidP="007B5B68">
                  <w:pPr>
                    <w:pStyle w:val="a4"/>
                    <w:numPr>
                      <w:ilvl w:val="0"/>
                      <w:numId w:val="2"/>
                    </w:numPr>
                  </w:pPr>
                  <w:r>
                    <w:t xml:space="preserve">копия заполненной и подписанной заявки на технологическое присоединение (шаблон </w:t>
                  </w:r>
                  <w:hyperlink r:id="rId9" w:tgtFrame="_blank" w:history="1">
                    <w:r w:rsidRPr="007763F4">
                      <w:rPr>
                        <w:rStyle w:val="a5"/>
                      </w:rPr>
                      <w:t>ЗАЯВКА</w:t>
                    </w:r>
                  </w:hyperlink>
                  <w:r w:rsidRPr="007763F4">
                    <w:t>,</w:t>
                  </w:r>
                  <w:r>
                    <w:t>);</w:t>
                  </w:r>
                </w:p>
                <w:p w14:paraId="594DEA21" w14:textId="77777777" w:rsidR="007B5B68" w:rsidRDefault="007B5B68" w:rsidP="007B5B68">
                  <w:pPr>
                    <w:pStyle w:val="a4"/>
                    <w:numPr>
                      <w:ilvl w:val="0"/>
                      <w:numId w:val="2"/>
                    </w:numPr>
                  </w:pPr>
                  <w:r>
                    <w:t>план расположения энергопринимающих устройств, которые необходимо присоединить к электрическим сетям сетевой организации;</w:t>
                  </w:r>
                </w:p>
                <w:p w14:paraId="1D1BDB04" w14:textId="77777777" w:rsidR="007B5B68" w:rsidRDefault="007B5B68" w:rsidP="007B5B68">
                  <w:pPr>
                    <w:pStyle w:val="a4"/>
                    <w:numPr>
                      <w:ilvl w:val="0"/>
                      <w:numId w:val="2"/>
                    </w:numPr>
                  </w:pPr>
                  <w:r>
                    <w:t>однолинейная схема электрических сетей заявителя, присоединяемых к электрическим сетям сетевой организации, номинальный класс напряжения,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            </w:r>
                </w:p>
                <w:p w14:paraId="50ADF8ED" w14:textId="77777777" w:rsidR="007B5B68" w:rsidRDefault="007B5B68" w:rsidP="007B5B68">
                  <w:pPr>
                    <w:pStyle w:val="a4"/>
                    <w:numPr>
                      <w:ilvl w:val="0"/>
                      <w:numId w:val="2"/>
                    </w:numPr>
                  </w:pPr>
                  <w:r>
                    <w:t>перечень и мощность энергопринимающих устройств, которые могут быть присоединены к устройствам противоаварийной автоматики;</w:t>
                  </w:r>
                </w:p>
                <w:p w14:paraId="3D337916" w14:textId="77777777" w:rsidR="007B5B68" w:rsidRDefault="007B5B68" w:rsidP="007B5B68">
                  <w:pPr>
                    <w:pStyle w:val="a4"/>
                    <w:numPr>
                      <w:ilvl w:val="0"/>
                      <w:numId w:val="2"/>
                    </w:numPr>
                  </w:pPr>
                  <w:r>
                    <w:t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            </w:r>
                </w:p>
                <w:p w14:paraId="7AB9046D" w14:textId="77777777" w:rsidR="007B5B68" w:rsidRDefault="007B5B68" w:rsidP="007B5B68">
                  <w:pPr>
                    <w:pStyle w:val="a4"/>
                    <w:numPr>
                      <w:ilvl w:val="0"/>
                      <w:numId w:val="2"/>
                    </w:numPr>
                  </w:pPr>
                  <w:r>
            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заявителя.</w:t>
                  </w:r>
                </w:p>
              </w:tc>
            </w:tr>
          </w:tbl>
          <w:p w14:paraId="3BA731E1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  <w:p w14:paraId="18315D02" w14:textId="77777777" w:rsidR="007B5B68" w:rsidRPr="002E02B2" w:rsidRDefault="007B5B68" w:rsidP="007B5B6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об основных этапах обработки заявок раскрывается в отношении каждой заявки и доводится до сведения заявителя на официальном сайте сетевой организации с использованием личного кабинета заявителя  ПРИМЕР форма 1.20</w:t>
            </w:r>
          </w:p>
        </w:tc>
      </w:tr>
    </w:tbl>
    <w:p w14:paraId="30106360" w14:textId="77777777" w:rsidR="007B5B68" w:rsidRDefault="007B5B68" w:rsidP="007B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FC1203B" w14:textId="5EA07190" w:rsidR="007B5B68" w:rsidRDefault="007B5B68" w:rsidP="007B5B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343"/>
      <w:bookmarkEnd w:id="5"/>
      <w:r>
        <w:rPr>
          <w:rFonts w:ascii="Calibri" w:hAnsi="Calibri" w:cs="Calibri"/>
        </w:rPr>
        <w:t>Информация об основных этапах обработки заявок</w:t>
      </w:r>
    </w:p>
    <w:p w14:paraId="2EFE66C7" w14:textId="77777777" w:rsidR="007B5B68" w:rsidRDefault="007B5B68" w:rsidP="007B5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юридических и физических лиц и индивидуальных</w:t>
      </w:r>
    </w:p>
    <w:p w14:paraId="70B9B722" w14:textId="77777777" w:rsidR="007B5B68" w:rsidRDefault="007B5B68" w:rsidP="007B5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предпринимателей на технологическое присоединение</w:t>
      </w:r>
    </w:p>
    <w:p w14:paraId="1FB38133" w14:textId="77777777" w:rsidR="007B5B68" w:rsidRDefault="007B5B68" w:rsidP="007B5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1349" w:history="1">
        <w:r>
          <w:rPr>
            <w:rFonts w:ascii="Calibri" w:hAnsi="Calibri" w:cs="Calibri"/>
            <w:color w:val="0000FF"/>
          </w:rPr>
          <w:t>&lt;*&gt;</w:t>
        </w:r>
      </w:hyperlink>
    </w:p>
    <w:p w14:paraId="44704018" w14:textId="77777777" w:rsidR="007B5B68" w:rsidRDefault="007B5B68" w:rsidP="007B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157A5E6" w14:textId="77777777" w:rsidR="007B5B68" w:rsidRDefault="007B5B68" w:rsidP="007B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110"/>
        <w:gridCol w:w="1417"/>
        <w:gridCol w:w="3458"/>
      </w:tblGrid>
      <w:tr w:rsidR="007B5B68" w14:paraId="32DF7E20" w14:textId="77777777" w:rsidTr="0021333D"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41F7A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86AA0" w14:textId="77777777" w:rsidR="007B5B68" w:rsidRPr="009920D5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ООО «ЭЛМАТ»</w:t>
            </w:r>
          </w:p>
        </w:tc>
      </w:tr>
      <w:tr w:rsidR="007B5B68" w14:paraId="14563800" w14:textId="77777777" w:rsidTr="0021333D"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67129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FFC14" w14:textId="77777777" w:rsidR="007B5B68" w:rsidRPr="009920D5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4027118977</w:t>
            </w:r>
          </w:p>
        </w:tc>
      </w:tr>
      <w:tr w:rsidR="007B5B68" w14:paraId="12A6B311" w14:textId="77777777" w:rsidTr="0021333D"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F1C56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Местонахождение (фактический адрес)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EDBE5" w14:textId="77777777" w:rsidR="007B5B68" w:rsidRPr="009920D5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2435B8">
              <w:rPr>
                <w:rFonts w:ascii="Calibri" w:hAnsi="Calibri" w:cs="Calibri"/>
                <w:sz w:val="16"/>
                <w:szCs w:val="16"/>
              </w:rPr>
              <w:t>248033, г.Калуга, 2-й Академический проезд, 13</w:t>
            </w:r>
          </w:p>
        </w:tc>
      </w:tr>
      <w:tr w:rsidR="007B5B68" w14:paraId="76780D52" w14:textId="77777777" w:rsidTr="0021333D"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0429C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" w:name="Par1357"/>
            <w:bookmarkEnd w:id="6"/>
            <w:r>
              <w:rPr>
                <w:rFonts w:ascii="Calibri" w:hAnsi="Calibri" w:cs="Calibri"/>
              </w:rPr>
              <w:t xml:space="preserve">Информация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</w:t>
            </w:r>
            <w:hyperlink w:anchor="Par140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7B5B68" w14:paraId="33292E6D" w14:textId="77777777" w:rsidTr="0021333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3FAE5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D29FE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0A00F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информации</w:t>
            </w:r>
          </w:p>
        </w:tc>
      </w:tr>
      <w:tr w:rsidR="007B5B68" w14:paraId="782EDD9B" w14:textId="77777777" w:rsidTr="0021333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E6D04E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22FD5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заявителя: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1BCA5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B5B68" w14:paraId="65B07D2B" w14:textId="77777777" w:rsidTr="0021333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87114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6EA27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юридическое лицо (полное наименование, дата и номер записи в ЕГРЮЛ; место нахождения)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1A47F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5B68" w14:paraId="4D6CF939" w14:textId="77777777" w:rsidTr="0021333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EBD14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875AB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индивидуальный предприниматель (фамилия, имя, отчество; дата и номер записи в ЕГРИП; место жительства заявителя)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6ECF2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5B68" w14:paraId="3250133E" w14:textId="77777777" w:rsidTr="0021333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1DC77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3BC7D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физическое лицо (фамилия, имя, отчество; серия, номер и дата выдачи паспорта или иного документа, удостоверяющего личность; место жительства заявителя)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2D988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5B68" w14:paraId="02BC91E5" w14:textId="77777777" w:rsidTr="0021333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F0D63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15CF8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поступления заявки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84CF1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5B68" w14:paraId="38F78442" w14:textId="77777777" w:rsidTr="0021333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5B797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0D495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заявки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80F81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5B68" w14:paraId="7CA84CE2" w14:textId="77777777" w:rsidTr="0021333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9B1E5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A5078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направления в адрес заявителя подписанного со стороны сетевой организации договора об осуществлении технологического присоединения к электрическим сетям и технических условий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DE0DD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5B68" w14:paraId="52FAEF79" w14:textId="77777777" w:rsidTr="0021333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A68B2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F5266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заключения договора об осуществлении технологического присоединения к электрическим сетям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8F5CF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5B68" w14:paraId="1E42DB15" w14:textId="77777777" w:rsidTr="0021333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1D6BC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7EC13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Ход выполнения сетевой организацией технических условий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85F75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5B68" w14:paraId="4A24B1FD" w14:textId="77777777" w:rsidTr="0021333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B645D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5EBF2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осуществления сетевой организацией фактического присоединения объектов заявителя к электрическим сетям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98A8B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5B68" w14:paraId="41804677" w14:textId="77777777" w:rsidTr="0021333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D194A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018AD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фактического приема (подачи) напряжения и мощности на объекты заявителя (фиксации коммутационного аппарата в положении "включено")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F9B2A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5B68" w14:paraId="6BE8CE63" w14:textId="77777777" w:rsidTr="0021333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C2383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B4216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составлении и подписании документ</w:t>
            </w:r>
            <w:r w:rsidR="00B6652F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 xml:space="preserve"> о технологическом присоединении: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33C9A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B5B68" w14:paraId="655A3F90" w14:textId="77777777" w:rsidTr="0021333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2A246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85070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акта об осуществлении технологического присоединения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2BFF1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5B68" w14:paraId="5309283D" w14:textId="77777777" w:rsidTr="0021333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56E4C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54488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2F6F6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5B68" w14:paraId="6248F1E5" w14:textId="77777777" w:rsidTr="0021333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98327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94497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90B08" w14:textId="77777777" w:rsidR="007B5B68" w:rsidRDefault="007B5B68" w:rsidP="0021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2374D3AE" w14:textId="77777777" w:rsidR="00DA49C6" w:rsidRDefault="00DA49C6"/>
    <w:sectPr w:rsidR="00DA49C6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2DB0"/>
    <w:multiLevelType w:val="hybridMultilevel"/>
    <w:tmpl w:val="F06E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B7AED"/>
    <w:multiLevelType w:val="multilevel"/>
    <w:tmpl w:val="2DCE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B68"/>
    <w:rsid w:val="00534E90"/>
    <w:rsid w:val="007B5B68"/>
    <w:rsid w:val="00812C67"/>
    <w:rsid w:val="00B6652F"/>
    <w:rsid w:val="00CB7F1C"/>
    <w:rsid w:val="00DA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94CF"/>
  <w15:docId w15:val="{33929663-DCE0-4126-9954-A3DB1FD7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B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B5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mrsk-cp.ru/_layouts/15/MRSKGetData/Authorisation.asp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F00C057301FA5DCC2197F824DCA22EB1F94A2FF462D5C5A5FB81FFEF9FA43DF6897064F8D34EC8QCI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F00C057301FA5DCC2197F824DCA22EB1F94A2FF462D5C5A5FB81FFEF9FA43DF6897063F8QDIB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4F00C057301FA5DCC2197F824DCA22EB1F94A2FF462D5C5A5FB81FFEF9FA43DF6897061FBQDI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lugaenergo.ru/consumers/centralizedcustomer/internetreception/request_for_services/zayavka1/shabza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4</cp:revision>
  <dcterms:created xsi:type="dcterms:W3CDTF">2015-03-05T08:26:00Z</dcterms:created>
  <dcterms:modified xsi:type="dcterms:W3CDTF">2021-06-15T13:51:00Z</dcterms:modified>
</cp:coreProperties>
</file>